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0EF2" w14:textId="0BEDAD1B" w:rsidR="00F52CA5" w:rsidRPr="00286C9E" w:rsidRDefault="00C21E70" w:rsidP="00286C9E">
      <w:pPr>
        <w:ind w:rightChars="100" w:right="240"/>
        <w:jc w:val="right"/>
        <w:rPr>
          <w:rFonts w:hint="default"/>
          <w:sz w:val="22"/>
          <w:szCs w:val="22"/>
          <w:lang w:eastAsia="zh-CN"/>
        </w:rPr>
      </w:pPr>
      <w:r>
        <w:rPr>
          <w:noProof/>
          <w:spacing w:val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96894" wp14:editId="6DF8743C">
                <wp:simplePos x="0" y="0"/>
                <wp:positionH relativeFrom="column">
                  <wp:posOffset>7529</wp:posOffset>
                </wp:positionH>
                <wp:positionV relativeFrom="paragraph">
                  <wp:posOffset>-12065</wp:posOffset>
                </wp:positionV>
                <wp:extent cx="1045028" cy="27214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27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D3AD9" w14:textId="77777777" w:rsidR="00C21E70" w:rsidRPr="00273395" w:rsidRDefault="00273395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  <w:r w:rsidRPr="00273395">
                              <w:rPr>
                                <w:sz w:val="21"/>
                              </w:rPr>
                              <w:t>（公印省略</w:t>
                            </w:r>
                            <w:r w:rsidRPr="00273395">
                              <w:rPr>
                                <w:rFonts w:hint="default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96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-.95pt;width:82.3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" filled="f" stroked="f" strokeweight=".5pt">
                <v:textbox>
                  <w:txbxContent>
                    <w:p w14:paraId="202D3AD9" w14:textId="77777777" w:rsidR="00C21E70" w:rsidRPr="00273395" w:rsidRDefault="00273395">
                      <w:pPr>
                        <w:rPr>
                          <w:rFonts w:hint="default"/>
                          <w:sz w:val="21"/>
                        </w:rPr>
                      </w:pPr>
                      <w:r w:rsidRPr="00273395">
                        <w:rPr>
                          <w:sz w:val="21"/>
                        </w:rPr>
                        <w:t>（公印省略</w:t>
                      </w:r>
                      <w:r w:rsidRPr="00273395">
                        <w:rPr>
                          <w:rFonts w:hint="default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52CA5" w:rsidRPr="002C0953">
        <w:rPr>
          <w:spacing w:val="88"/>
          <w:sz w:val="22"/>
          <w:szCs w:val="22"/>
          <w:fitText w:val="2200" w:id="-445387008"/>
          <w:lang w:eastAsia="zh-CN"/>
        </w:rPr>
        <w:t>工連第</w:t>
      </w:r>
      <w:r w:rsidR="002C0953" w:rsidRPr="002C0953">
        <w:rPr>
          <w:spacing w:val="88"/>
          <w:sz w:val="22"/>
          <w:szCs w:val="22"/>
          <w:fitText w:val="2200" w:id="-445387008"/>
          <w:lang w:eastAsia="zh-CN"/>
        </w:rPr>
        <w:t>１４</w:t>
      </w:r>
      <w:r w:rsidR="00F52CA5" w:rsidRPr="002C0953">
        <w:rPr>
          <w:sz w:val="22"/>
          <w:szCs w:val="22"/>
          <w:fitText w:val="2200" w:id="-445387008"/>
          <w:lang w:eastAsia="zh-CN"/>
        </w:rPr>
        <w:t>号</w:t>
      </w:r>
    </w:p>
    <w:p w14:paraId="38752DE9" w14:textId="7DCE8C1F" w:rsidR="008D6AE7" w:rsidRPr="00286C9E" w:rsidRDefault="00F52CA5" w:rsidP="00286C9E">
      <w:pPr>
        <w:ind w:rightChars="100" w:right="240"/>
        <w:jc w:val="right"/>
        <w:rPr>
          <w:rFonts w:hint="default"/>
          <w:sz w:val="22"/>
          <w:szCs w:val="22"/>
          <w:lang w:eastAsia="zh-CN"/>
        </w:rPr>
      </w:pPr>
      <w:r w:rsidRPr="00101FF9">
        <w:rPr>
          <w:spacing w:val="14"/>
          <w:sz w:val="22"/>
          <w:szCs w:val="22"/>
          <w:fitText w:val="2200" w:id="-443256064"/>
          <w:lang w:eastAsia="zh-CN"/>
        </w:rPr>
        <w:t>令和</w:t>
      </w:r>
      <w:r w:rsidR="003805C7" w:rsidRPr="00101FF9">
        <w:rPr>
          <w:spacing w:val="14"/>
          <w:sz w:val="22"/>
          <w:szCs w:val="22"/>
          <w:fitText w:val="2200" w:id="-443256064"/>
          <w:lang w:eastAsia="zh-CN"/>
        </w:rPr>
        <w:t>８</w:t>
      </w:r>
      <w:r w:rsidR="005443AF" w:rsidRPr="00101FF9">
        <w:rPr>
          <w:spacing w:val="14"/>
          <w:sz w:val="22"/>
          <w:szCs w:val="22"/>
          <w:fitText w:val="2200" w:id="-443256064"/>
          <w:lang w:eastAsia="zh-CN"/>
        </w:rPr>
        <w:t>年</w:t>
      </w:r>
      <w:r w:rsidR="0048148A" w:rsidRPr="00101FF9">
        <w:rPr>
          <w:spacing w:val="14"/>
          <w:sz w:val="22"/>
          <w:szCs w:val="22"/>
          <w:fitText w:val="2200" w:id="-443256064"/>
          <w:lang w:eastAsia="zh-CN"/>
        </w:rPr>
        <w:t>５</w:t>
      </w:r>
      <w:r w:rsidR="008D6AE7" w:rsidRPr="00101FF9">
        <w:rPr>
          <w:spacing w:val="14"/>
          <w:sz w:val="22"/>
          <w:szCs w:val="22"/>
          <w:fitText w:val="2200" w:id="-443256064"/>
          <w:lang w:eastAsia="zh-CN"/>
        </w:rPr>
        <w:t>月</w:t>
      </w:r>
      <w:r w:rsidR="001A2644" w:rsidRPr="00101FF9">
        <w:rPr>
          <w:spacing w:val="14"/>
          <w:sz w:val="22"/>
          <w:szCs w:val="22"/>
          <w:fitText w:val="2200" w:id="-443256064"/>
          <w:lang w:eastAsia="zh-CN"/>
        </w:rPr>
        <w:t>１</w:t>
      </w:r>
      <w:r w:rsidR="00101FF9" w:rsidRPr="00101FF9">
        <w:rPr>
          <w:spacing w:val="14"/>
          <w:sz w:val="22"/>
          <w:szCs w:val="22"/>
          <w:fitText w:val="2200" w:id="-443256064"/>
        </w:rPr>
        <w:t>８</w:t>
      </w:r>
      <w:r w:rsidR="008D6AE7" w:rsidRPr="00101FF9">
        <w:rPr>
          <w:spacing w:val="-1"/>
          <w:sz w:val="22"/>
          <w:szCs w:val="22"/>
          <w:fitText w:val="2200" w:id="-443256064"/>
          <w:lang w:eastAsia="zh-CN"/>
        </w:rPr>
        <w:t>日</w:t>
      </w:r>
    </w:p>
    <w:p w14:paraId="026F0EE0" w14:textId="77777777" w:rsidR="008D6AE7" w:rsidRPr="00286C9E" w:rsidRDefault="008D6AE7" w:rsidP="00286C9E">
      <w:pPr>
        <w:rPr>
          <w:rFonts w:hint="default"/>
          <w:sz w:val="22"/>
          <w:szCs w:val="22"/>
          <w:lang w:eastAsia="zh-CN"/>
        </w:rPr>
      </w:pPr>
    </w:p>
    <w:p w14:paraId="799A68EF" w14:textId="77777777" w:rsidR="00AE32A5" w:rsidRPr="00286C9E" w:rsidRDefault="00AE32A5" w:rsidP="00286C9E">
      <w:pPr>
        <w:rPr>
          <w:rFonts w:hint="default"/>
          <w:color w:val="auto"/>
          <w:sz w:val="22"/>
          <w:szCs w:val="22"/>
          <w:lang w:eastAsia="zh-CN"/>
        </w:rPr>
      </w:pPr>
      <w:r w:rsidRPr="00286C9E">
        <w:rPr>
          <w:sz w:val="22"/>
          <w:szCs w:val="22"/>
          <w:lang w:eastAsia="zh-CN"/>
        </w:rPr>
        <w:t xml:space="preserve">　</w:t>
      </w:r>
      <w:r w:rsidRPr="00286C9E">
        <w:rPr>
          <w:color w:val="auto"/>
          <w:sz w:val="22"/>
          <w:szCs w:val="22"/>
          <w:lang w:eastAsia="zh-CN"/>
        </w:rPr>
        <w:t>一般社団法人</w:t>
      </w:r>
      <w:r w:rsidR="00286C9E" w:rsidRPr="00286C9E">
        <w:rPr>
          <w:color w:val="auto"/>
          <w:sz w:val="22"/>
          <w:szCs w:val="22"/>
          <w:lang w:eastAsia="zh-CN"/>
        </w:rPr>
        <w:t xml:space="preserve"> </w:t>
      </w:r>
      <w:r w:rsidRPr="00286C9E">
        <w:rPr>
          <w:color w:val="auto"/>
          <w:sz w:val="22"/>
          <w:szCs w:val="22"/>
          <w:lang w:eastAsia="zh-CN"/>
        </w:rPr>
        <w:t>大分県工業連合会</w:t>
      </w:r>
    </w:p>
    <w:p w14:paraId="33B8968F" w14:textId="77777777" w:rsidR="00AE32A5" w:rsidRPr="00286C9E" w:rsidRDefault="00EC4FC9" w:rsidP="00286C9E">
      <w:pPr>
        <w:rPr>
          <w:rFonts w:hint="default"/>
          <w:color w:val="auto"/>
          <w:sz w:val="22"/>
          <w:szCs w:val="22"/>
          <w:lang w:eastAsia="zh-CN"/>
        </w:rPr>
      </w:pPr>
      <w:r w:rsidRPr="00286C9E">
        <w:rPr>
          <w:sz w:val="22"/>
          <w:szCs w:val="22"/>
          <w:lang w:eastAsia="zh-CN"/>
        </w:rPr>
        <w:t xml:space="preserve">　　会</w:t>
      </w:r>
      <w:r w:rsidRPr="00286C9E">
        <w:rPr>
          <w:sz w:val="22"/>
          <w:szCs w:val="22"/>
          <w:lang w:eastAsia="zh-CN"/>
        </w:rPr>
        <w:t xml:space="preserve"> </w:t>
      </w:r>
      <w:r w:rsidRPr="00286C9E">
        <w:rPr>
          <w:sz w:val="22"/>
          <w:szCs w:val="22"/>
          <w:lang w:eastAsia="zh-CN"/>
        </w:rPr>
        <w:t>員</w:t>
      </w:r>
      <w:r w:rsidR="00C6201E">
        <w:rPr>
          <w:lang w:eastAsia="zh-CN"/>
        </w:rPr>
        <w:t xml:space="preserve"> </w:t>
      </w:r>
      <w:r w:rsidR="00D12295" w:rsidRPr="00286C9E">
        <w:rPr>
          <w:sz w:val="22"/>
          <w:szCs w:val="22"/>
          <w:lang w:eastAsia="zh-CN"/>
        </w:rPr>
        <w:t>各</w:t>
      </w:r>
      <w:r w:rsidR="00D12295" w:rsidRPr="00286C9E">
        <w:rPr>
          <w:sz w:val="22"/>
          <w:szCs w:val="22"/>
          <w:lang w:eastAsia="zh-CN"/>
        </w:rPr>
        <w:t xml:space="preserve"> </w:t>
      </w:r>
      <w:r w:rsidR="00D12295" w:rsidRPr="00286C9E">
        <w:rPr>
          <w:sz w:val="22"/>
          <w:szCs w:val="22"/>
          <w:lang w:eastAsia="zh-CN"/>
        </w:rPr>
        <w:t>位</w:t>
      </w:r>
    </w:p>
    <w:p w14:paraId="4B74AE8F" w14:textId="77777777" w:rsidR="008D6AE7" w:rsidRPr="00286C9E" w:rsidRDefault="008D6AE7" w:rsidP="00286C9E">
      <w:pPr>
        <w:rPr>
          <w:rFonts w:hint="default"/>
          <w:color w:val="00B0F0"/>
          <w:sz w:val="22"/>
          <w:szCs w:val="22"/>
          <w:lang w:eastAsia="zh-CN"/>
        </w:rPr>
      </w:pPr>
    </w:p>
    <w:p w14:paraId="56599025" w14:textId="77777777" w:rsidR="008D6AE7" w:rsidRPr="00286C9E" w:rsidRDefault="008D6AE7" w:rsidP="00286C9E">
      <w:pPr>
        <w:rPr>
          <w:rFonts w:hint="default"/>
          <w:sz w:val="22"/>
          <w:szCs w:val="22"/>
          <w:lang w:eastAsia="zh-CN"/>
        </w:rPr>
      </w:pPr>
      <w:r w:rsidRPr="00286C9E">
        <w:rPr>
          <w:sz w:val="22"/>
          <w:szCs w:val="22"/>
          <w:lang w:eastAsia="zh-CN"/>
        </w:rPr>
        <w:t xml:space="preserve">　　　　　　　　　　　　　</w:t>
      </w:r>
      <w:r w:rsidR="00B5444E">
        <w:rPr>
          <w:sz w:val="22"/>
          <w:szCs w:val="22"/>
          <w:lang w:eastAsia="zh-CN"/>
        </w:rPr>
        <w:t xml:space="preserve">　　　　　　</w:t>
      </w:r>
      <w:r w:rsidRPr="00286C9E">
        <w:rPr>
          <w:sz w:val="22"/>
          <w:szCs w:val="22"/>
          <w:lang w:eastAsia="zh-CN"/>
        </w:rPr>
        <w:t xml:space="preserve">　</w:t>
      </w:r>
      <w:r w:rsidR="00D006F4">
        <w:rPr>
          <w:sz w:val="22"/>
          <w:szCs w:val="22"/>
          <w:lang w:eastAsia="zh-CN"/>
        </w:rPr>
        <w:t xml:space="preserve">　　</w:t>
      </w:r>
      <w:r w:rsidRPr="00286C9E">
        <w:rPr>
          <w:sz w:val="22"/>
          <w:szCs w:val="22"/>
          <w:lang w:eastAsia="zh-CN"/>
        </w:rPr>
        <w:t xml:space="preserve">　　</w:t>
      </w:r>
      <w:r w:rsidR="00F52CA5" w:rsidRPr="00286C9E">
        <w:rPr>
          <w:sz w:val="22"/>
          <w:szCs w:val="22"/>
          <w:lang w:eastAsia="zh-CN"/>
        </w:rPr>
        <w:t xml:space="preserve">　</w:t>
      </w:r>
      <w:r w:rsidRPr="00286C9E">
        <w:rPr>
          <w:sz w:val="22"/>
          <w:szCs w:val="22"/>
          <w:lang w:eastAsia="zh-CN"/>
        </w:rPr>
        <w:t xml:space="preserve">　</w:t>
      </w:r>
      <w:r w:rsidR="00450502" w:rsidRPr="00286C9E">
        <w:rPr>
          <w:sz w:val="22"/>
          <w:szCs w:val="22"/>
          <w:lang w:eastAsia="zh-CN"/>
        </w:rPr>
        <w:t xml:space="preserve">　</w:t>
      </w:r>
      <w:r w:rsidRPr="00286C9E">
        <w:rPr>
          <w:sz w:val="22"/>
          <w:szCs w:val="22"/>
          <w:lang w:eastAsia="zh-CN"/>
        </w:rPr>
        <w:t>一般社団法人</w:t>
      </w:r>
      <w:r w:rsidR="00A831C2">
        <w:rPr>
          <w:lang w:eastAsia="zh-CN"/>
        </w:rPr>
        <w:t xml:space="preserve"> </w:t>
      </w:r>
      <w:r w:rsidRPr="00286C9E">
        <w:rPr>
          <w:sz w:val="22"/>
          <w:szCs w:val="22"/>
          <w:lang w:eastAsia="zh-CN"/>
        </w:rPr>
        <w:t>大分県工業連合会</w:t>
      </w:r>
    </w:p>
    <w:p w14:paraId="44FBC05F" w14:textId="0EBF77E0" w:rsidR="008D6AE7" w:rsidRPr="00286C9E" w:rsidRDefault="008D6AE7" w:rsidP="00286C9E">
      <w:pPr>
        <w:rPr>
          <w:rFonts w:hint="default"/>
          <w:sz w:val="22"/>
          <w:szCs w:val="22"/>
        </w:rPr>
      </w:pPr>
      <w:r w:rsidRPr="00286C9E">
        <w:rPr>
          <w:sz w:val="22"/>
          <w:szCs w:val="22"/>
          <w:lang w:eastAsia="zh-CN"/>
        </w:rPr>
        <w:t xml:space="preserve">　　　　　　　　　　　　　　　　</w:t>
      </w:r>
      <w:r w:rsidR="00B5444E">
        <w:rPr>
          <w:sz w:val="22"/>
          <w:szCs w:val="22"/>
          <w:lang w:eastAsia="zh-CN"/>
        </w:rPr>
        <w:t xml:space="preserve">　　　　</w:t>
      </w:r>
      <w:r w:rsidR="00D006F4">
        <w:rPr>
          <w:sz w:val="22"/>
          <w:szCs w:val="22"/>
          <w:lang w:eastAsia="zh-CN"/>
        </w:rPr>
        <w:t xml:space="preserve">　　</w:t>
      </w:r>
      <w:r w:rsidRPr="00286C9E">
        <w:rPr>
          <w:sz w:val="22"/>
          <w:szCs w:val="22"/>
          <w:lang w:eastAsia="zh-CN"/>
        </w:rPr>
        <w:t xml:space="preserve">　　　</w:t>
      </w:r>
      <w:r w:rsidR="00450502" w:rsidRPr="00286C9E">
        <w:rPr>
          <w:sz w:val="22"/>
          <w:szCs w:val="22"/>
          <w:lang w:eastAsia="zh-CN"/>
        </w:rPr>
        <w:t xml:space="preserve">　</w:t>
      </w:r>
      <w:r w:rsidR="00D25B15" w:rsidRPr="00286C9E">
        <w:rPr>
          <w:sz w:val="22"/>
          <w:szCs w:val="22"/>
          <w:lang w:eastAsia="zh-CN"/>
        </w:rPr>
        <w:t xml:space="preserve">　</w:t>
      </w:r>
      <w:r w:rsidR="00CC70EC">
        <w:rPr>
          <w:sz w:val="22"/>
          <w:szCs w:val="22"/>
          <w:lang w:eastAsia="zh-CN"/>
        </w:rPr>
        <w:t xml:space="preserve">　</w:t>
      </w:r>
      <w:r w:rsidR="0087155B" w:rsidRPr="00286C9E">
        <w:rPr>
          <w:sz w:val="22"/>
          <w:szCs w:val="22"/>
        </w:rPr>
        <w:t>会</w:t>
      </w:r>
      <w:r w:rsidR="00A831C2">
        <w:rPr>
          <w:sz w:val="22"/>
          <w:szCs w:val="22"/>
        </w:rPr>
        <w:t xml:space="preserve"> </w:t>
      </w:r>
      <w:r w:rsidR="0087155B" w:rsidRPr="00286C9E">
        <w:rPr>
          <w:sz w:val="22"/>
          <w:szCs w:val="22"/>
        </w:rPr>
        <w:t>長　　古</w:t>
      </w:r>
      <w:r w:rsidR="001A1EC9" w:rsidRPr="00286C9E">
        <w:rPr>
          <w:sz w:val="22"/>
          <w:szCs w:val="22"/>
        </w:rPr>
        <w:t xml:space="preserve"> </w:t>
      </w:r>
      <w:r w:rsidR="0087155B" w:rsidRPr="00286C9E">
        <w:rPr>
          <w:sz w:val="22"/>
          <w:szCs w:val="22"/>
        </w:rPr>
        <w:t>手</w:t>
      </w:r>
      <w:r w:rsidR="001A1EC9" w:rsidRPr="00286C9E">
        <w:rPr>
          <w:sz w:val="22"/>
          <w:szCs w:val="22"/>
        </w:rPr>
        <w:t xml:space="preserve"> </w:t>
      </w:r>
      <w:r w:rsidR="0087155B" w:rsidRPr="00286C9E">
        <w:rPr>
          <w:sz w:val="22"/>
          <w:szCs w:val="22"/>
        </w:rPr>
        <w:t>川　保</w:t>
      </w:r>
      <w:r w:rsidR="001A1EC9" w:rsidRPr="00286C9E">
        <w:rPr>
          <w:sz w:val="22"/>
          <w:szCs w:val="22"/>
        </w:rPr>
        <w:t xml:space="preserve"> </w:t>
      </w:r>
      <w:r w:rsidR="0087155B" w:rsidRPr="00286C9E">
        <w:rPr>
          <w:sz w:val="22"/>
          <w:szCs w:val="22"/>
        </w:rPr>
        <w:t>正</w:t>
      </w:r>
    </w:p>
    <w:p w14:paraId="090FC9B1" w14:textId="77777777" w:rsidR="008D6AE7" w:rsidRDefault="008D6AE7" w:rsidP="00286C9E">
      <w:pPr>
        <w:rPr>
          <w:rFonts w:hint="default"/>
          <w:sz w:val="22"/>
          <w:szCs w:val="22"/>
        </w:rPr>
      </w:pPr>
    </w:p>
    <w:p w14:paraId="072E6405" w14:textId="77777777" w:rsidR="0074217D" w:rsidRPr="0074217D" w:rsidRDefault="0074217D" w:rsidP="00286C9E">
      <w:pPr>
        <w:rPr>
          <w:rFonts w:hint="default"/>
          <w:sz w:val="22"/>
          <w:szCs w:val="22"/>
        </w:rPr>
      </w:pPr>
    </w:p>
    <w:p w14:paraId="19BFC918" w14:textId="7B9D698A" w:rsidR="00B5444E" w:rsidRPr="00F81FD2" w:rsidRDefault="0048148A" w:rsidP="00F81FD2">
      <w:pPr>
        <w:spacing w:line="400" w:lineRule="exact"/>
        <w:jc w:val="center"/>
        <w:rPr>
          <w:rFonts w:ascii="ＭＳ 明朝" w:hAnsi="ＭＳ 明朝" w:hint="default"/>
          <w:b/>
          <w:sz w:val="28"/>
          <w:szCs w:val="26"/>
        </w:rPr>
      </w:pPr>
      <w:r>
        <w:rPr>
          <w:rFonts w:ascii="ＭＳ 明朝" w:hAnsi="ＭＳ 明朝"/>
          <w:b/>
          <w:sz w:val="28"/>
          <w:szCs w:val="26"/>
        </w:rPr>
        <w:t>「</w:t>
      </w:r>
      <w:bookmarkStart w:id="0" w:name="_Hlk196474962"/>
      <w:r w:rsidR="00F81FD2" w:rsidRPr="00F81FD2">
        <w:rPr>
          <w:rFonts w:ascii="ＭＳ 明朝" w:hAnsi="ＭＳ 明朝"/>
          <w:b/>
          <w:sz w:val="28"/>
          <w:szCs w:val="26"/>
        </w:rPr>
        <w:t>台中市企業</w:t>
      </w:r>
      <w:r w:rsidR="005F7ED3">
        <w:rPr>
          <w:rFonts w:ascii="ＭＳ 明朝" w:hAnsi="ＭＳ 明朝"/>
          <w:b/>
          <w:sz w:val="28"/>
          <w:szCs w:val="26"/>
        </w:rPr>
        <w:t>団体</w:t>
      </w:r>
      <w:r w:rsidR="00DA6DBF" w:rsidRPr="008E5E5D">
        <w:rPr>
          <w:rFonts w:ascii="ＭＳ 明朝" w:hAnsi="ＭＳ 明朝"/>
          <w:b/>
          <w:sz w:val="28"/>
          <w:szCs w:val="26"/>
        </w:rPr>
        <w:t>との交流会</w:t>
      </w:r>
      <w:bookmarkEnd w:id="0"/>
      <w:r w:rsidR="00DA4DA1">
        <w:rPr>
          <w:rFonts w:ascii="ＭＳ 明朝" w:hAnsi="ＭＳ 明朝"/>
          <w:b/>
          <w:sz w:val="28"/>
          <w:szCs w:val="26"/>
        </w:rPr>
        <w:t>」</w:t>
      </w:r>
      <w:r>
        <w:rPr>
          <w:rFonts w:ascii="ＭＳ 明朝" w:hAnsi="ＭＳ 明朝"/>
          <w:b/>
          <w:sz w:val="28"/>
          <w:szCs w:val="26"/>
        </w:rPr>
        <w:t>参加企業募集について（お知らせ）</w:t>
      </w:r>
    </w:p>
    <w:p w14:paraId="22195323" w14:textId="77777777" w:rsidR="00FB1C71" w:rsidRPr="008E5E5D" w:rsidRDefault="00FB1C71" w:rsidP="00A65F72">
      <w:pPr>
        <w:rPr>
          <w:rFonts w:ascii="ＭＳ 明朝" w:hAnsi="ＭＳ 明朝" w:hint="default"/>
          <w:sz w:val="22"/>
          <w:szCs w:val="22"/>
        </w:rPr>
      </w:pPr>
    </w:p>
    <w:p w14:paraId="40973D02" w14:textId="77777777" w:rsidR="000E2871" w:rsidRPr="008E5E5D" w:rsidRDefault="00EC4FC9" w:rsidP="00A65F72">
      <w:pPr>
        <w:spacing w:line="340" w:lineRule="exact"/>
        <w:rPr>
          <w:rFonts w:ascii="ＭＳ 明朝" w:hAnsi="ＭＳ 明朝" w:hint="default"/>
          <w:sz w:val="22"/>
          <w:szCs w:val="22"/>
        </w:rPr>
      </w:pPr>
      <w:r w:rsidRPr="008E5E5D">
        <w:rPr>
          <w:rFonts w:ascii="ＭＳ 明朝" w:hAnsi="ＭＳ 明朝"/>
          <w:sz w:val="22"/>
          <w:szCs w:val="22"/>
        </w:rPr>
        <w:t xml:space="preserve">　</w:t>
      </w:r>
      <w:r w:rsidR="00556E1B" w:rsidRPr="008E5E5D">
        <w:rPr>
          <w:rFonts w:ascii="ＭＳ 明朝" w:hAnsi="ＭＳ 明朝"/>
          <w:sz w:val="22"/>
          <w:szCs w:val="22"/>
        </w:rPr>
        <w:t>時下、益々ご清栄</w:t>
      </w:r>
      <w:r w:rsidR="00B5444E" w:rsidRPr="008E5E5D">
        <w:rPr>
          <w:rFonts w:ascii="ＭＳ 明朝" w:hAnsi="ＭＳ 明朝"/>
          <w:sz w:val="22"/>
          <w:szCs w:val="22"/>
        </w:rPr>
        <w:t>のこととお慶び申し上げます。</w:t>
      </w:r>
    </w:p>
    <w:p w14:paraId="050C40A9" w14:textId="77777777" w:rsidR="00AE32A5" w:rsidRPr="008E5E5D" w:rsidRDefault="000E2871" w:rsidP="00A65F72">
      <w:pPr>
        <w:spacing w:line="340" w:lineRule="exact"/>
        <w:rPr>
          <w:rFonts w:ascii="ＭＳ 明朝" w:hAnsi="ＭＳ 明朝" w:hint="default"/>
          <w:sz w:val="22"/>
          <w:szCs w:val="22"/>
        </w:rPr>
      </w:pPr>
      <w:r w:rsidRPr="008E5E5D">
        <w:rPr>
          <w:rFonts w:ascii="ＭＳ 明朝" w:hAnsi="ＭＳ 明朝"/>
          <w:sz w:val="22"/>
          <w:szCs w:val="22"/>
        </w:rPr>
        <w:t xml:space="preserve">　</w:t>
      </w:r>
      <w:r w:rsidR="00556E1B" w:rsidRPr="008E5E5D">
        <w:rPr>
          <w:rFonts w:ascii="ＭＳ 明朝" w:hAnsi="ＭＳ 明朝"/>
          <w:sz w:val="22"/>
          <w:szCs w:val="22"/>
        </w:rPr>
        <w:t>また</w:t>
      </w:r>
      <w:r w:rsidR="00B5444E" w:rsidRPr="008E5E5D">
        <w:rPr>
          <w:rFonts w:ascii="ＭＳ 明朝" w:hAnsi="ＭＳ 明朝"/>
          <w:sz w:val="22"/>
          <w:szCs w:val="22"/>
        </w:rPr>
        <w:t>平素より、</w:t>
      </w:r>
      <w:r w:rsidR="00556E1B" w:rsidRPr="008E5E5D">
        <w:rPr>
          <w:rFonts w:ascii="ＭＳ 明朝" w:hAnsi="ＭＳ 明朝"/>
          <w:sz w:val="22"/>
          <w:szCs w:val="22"/>
        </w:rPr>
        <w:t>本会</w:t>
      </w:r>
      <w:r w:rsidR="00B5444E" w:rsidRPr="008E5E5D">
        <w:rPr>
          <w:rFonts w:ascii="ＭＳ 明朝" w:hAnsi="ＭＳ 明朝"/>
          <w:sz w:val="22"/>
          <w:szCs w:val="22"/>
        </w:rPr>
        <w:t>の</w:t>
      </w:r>
      <w:r w:rsidR="00556E1B" w:rsidRPr="008E5E5D">
        <w:rPr>
          <w:rFonts w:ascii="ＭＳ 明朝" w:hAnsi="ＭＳ 明朝"/>
          <w:sz w:val="22"/>
          <w:szCs w:val="22"/>
        </w:rPr>
        <w:t>事業実施について格別のご支援ご協力を賜り、厚く御礼申し上げます。</w:t>
      </w:r>
    </w:p>
    <w:p w14:paraId="42193915" w14:textId="65CE6568" w:rsidR="00556E1B" w:rsidRDefault="00556E1B" w:rsidP="00A65F72">
      <w:pPr>
        <w:spacing w:line="340" w:lineRule="exact"/>
        <w:rPr>
          <w:rFonts w:hint="default"/>
          <w:sz w:val="22"/>
          <w:szCs w:val="22"/>
        </w:rPr>
      </w:pPr>
      <w:r w:rsidRPr="008E5E5D">
        <w:rPr>
          <w:rFonts w:ascii="ＭＳ 明朝" w:hAnsi="ＭＳ 明朝"/>
          <w:sz w:val="22"/>
          <w:szCs w:val="22"/>
        </w:rPr>
        <w:t xml:space="preserve">　さて、本会では、</w:t>
      </w:r>
      <w:r w:rsidR="00B04A6B" w:rsidRPr="008E5E5D">
        <w:rPr>
          <w:rFonts w:ascii="ＭＳ 明朝" w:hAnsi="ＭＳ 明朝"/>
          <w:sz w:val="22"/>
          <w:szCs w:val="22"/>
        </w:rPr>
        <w:t>県内ものづくり企業の海外展開を支援しビジネス機会の創出に</w:t>
      </w:r>
      <w:r w:rsidR="00D56938" w:rsidRPr="008E5E5D">
        <w:rPr>
          <w:rFonts w:ascii="ＭＳ 明朝" w:hAnsi="ＭＳ 明朝"/>
          <w:sz w:val="22"/>
          <w:szCs w:val="22"/>
        </w:rPr>
        <w:t>つなげるた</w:t>
      </w:r>
      <w:r w:rsidR="00B04A6B" w:rsidRPr="008E5E5D">
        <w:rPr>
          <w:rFonts w:ascii="ＭＳ 明朝" w:hAnsi="ＭＳ 明朝"/>
          <w:sz w:val="22"/>
          <w:szCs w:val="22"/>
        </w:rPr>
        <w:t>め、</w:t>
      </w:r>
      <w:r w:rsidR="00F81FD2" w:rsidRPr="00F81FD2">
        <w:rPr>
          <w:rFonts w:ascii="ＭＳ 明朝" w:hAnsi="ＭＳ 明朝"/>
          <w:sz w:val="22"/>
          <w:szCs w:val="22"/>
        </w:rPr>
        <w:t>臺中市金手獎得獎廠商協進會（GHA）</w:t>
      </w:r>
      <w:r w:rsidR="00CC70EC">
        <w:rPr>
          <w:rFonts w:ascii="ＭＳ 明朝" w:hAnsi="ＭＳ 明朝"/>
          <w:sz w:val="22"/>
          <w:szCs w:val="22"/>
        </w:rPr>
        <w:t>所属</w:t>
      </w:r>
      <w:r w:rsidR="00EC0F34" w:rsidRPr="008E5E5D">
        <w:rPr>
          <w:rFonts w:ascii="ＭＳ 明朝" w:hAnsi="ＭＳ 明朝"/>
          <w:sz w:val="22"/>
          <w:szCs w:val="22"/>
        </w:rPr>
        <w:t>の台湾企業</w:t>
      </w:r>
      <w:r w:rsidR="00F81FD2">
        <w:rPr>
          <w:rFonts w:ascii="ＭＳ 明朝" w:hAnsi="ＭＳ 明朝"/>
          <w:sz w:val="22"/>
          <w:szCs w:val="22"/>
        </w:rPr>
        <w:t>等</w:t>
      </w:r>
      <w:r w:rsidR="00EC0F34" w:rsidRPr="008E5E5D">
        <w:rPr>
          <w:rFonts w:ascii="ＭＳ 明朝" w:hAnsi="ＭＳ 明朝"/>
          <w:sz w:val="22"/>
          <w:szCs w:val="22"/>
        </w:rPr>
        <w:t>との交流会を開催します。</w:t>
      </w:r>
      <w:r w:rsidR="00BD0CC6">
        <w:rPr>
          <w:rFonts w:ascii="ＭＳ 明朝" w:hAnsi="ＭＳ 明朝"/>
          <w:sz w:val="22"/>
          <w:szCs w:val="22"/>
        </w:rPr>
        <w:t>令和元年度にMOUを締結</w:t>
      </w:r>
      <w:r w:rsidR="00BE5896">
        <w:rPr>
          <w:rFonts w:ascii="ＭＳ 明朝" w:hAnsi="ＭＳ 明朝"/>
          <w:sz w:val="22"/>
          <w:szCs w:val="22"/>
        </w:rPr>
        <w:t>し、コロナ禍を経て令和</w:t>
      </w:r>
      <w:r w:rsidR="005F0BD2">
        <w:rPr>
          <w:rFonts w:ascii="ＭＳ 明朝" w:hAnsi="ＭＳ 明朝"/>
          <w:sz w:val="22"/>
          <w:szCs w:val="22"/>
        </w:rPr>
        <w:t>６</w:t>
      </w:r>
      <w:r w:rsidR="00BE5896">
        <w:rPr>
          <w:rFonts w:ascii="ＭＳ 明朝" w:hAnsi="ＭＳ 明朝"/>
          <w:sz w:val="22"/>
          <w:szCs w:val="22"/>
        </w:rPr>
        <w:t>年より交流を再開</w:t>
      </w:r>
      <w:r w:rsidR="006C4088">
        <w:rPr>
          <w:rFonts w:ascii="ＭＳ 明朝" w:hAnsi="ＭＳ 明朝"/>
          <w:sz w:val="22"/>
          <w:szCs w:val="22"/>
        </w:rPr>
        <w:t>しており</w:t>
      </w:r>
      <w:r w:rsidR="00BD0CC6">
        <w:rPr>
          <w:rFonts w:ascii="ＭＳ 明朝" w:hAnsi="ＭＳ 明朝"/>
          <w:sz w:val="22"/>
          <w:szCs w:val="22"/>
        </w:rPr>
        <w:t>、</w:t>
      </w:r>
      <w:r w:rsidR="00EC0F34" w:rsidRPr="008E5E5D">
        <w:rPr>
          <w:rFonts w:ascii="ＭＳ 明朝" w:hAnsi="ＭＳ 明朝"/>
          <w:sz w:val="22"/>
          <w:szCs w:val="22"/>
        </w:rPr>
        <w:t>こ</w:t>
      </w:r>
      <w:r w:rsidR="00D56938" w:rsidRPr="008E5E5D">
        <w:rPr>
          <w:rFonts w:ascii="ＭＳ 明朝" w:hAnsi="ＭＳ 明朝"/>
          <w:sz w:val="22"/>
          <w:szCs w:val="22"/>
        </w:rPr>
        <w:t>れまで関係を構築し</w:t>
      </w:r>
      <w:r w:rsidR="00D56938" w:rsidRPr="00D56938">
        <w:rPr>
          <w:sz w:val="22"/>
          <w:szCs w:val="22"/>
        </w:rPr>
        <w:t>てきた企業</w:t>
      </w:r>
      <w:r w:rsidR="00D56938">
        <w:rPr>
          <w:sz w:val="22"/>
          <w:szCs w:val="22"/>
        </w:rPr>
        <w:t>団体</w:t>
      </w:r>
      <w:r w:rsidR="00D56938" w:rsidRPr="00D56938">
        <w:rPr>
          <w:sz w:val="22"/>
          <w:szCs w:val="22"/>
        </w:rPr>
        <w:t>との商談会</w:t>
      </w:r>
      <w:r w:rsidR="00BD0CC6">
        <w:rPr>
          <w:sz w:val="22"/>
          <w:szCs w:val="22"/>
        </w:rPr>
        <w:t>・懇親会</w:t>
      </w:r>
      <w:r w:rsidR="00D56938" w:rsidRPr="00D56938">
        <w:rPr>
          <w:sz w:val="22"/>
          <w:szCs w:val="22"/>
        </w:rPr>
        <w:t>を実施することで</w:t>
      </w:r>
      <w:r w:rsidR="00D56938">
        <w:rPr>
          <w:sz w:val="22"/>
          <w:szCs w:val="22"/>
        </w:rPr>
        <w:t>、</w:t>
      </w:r>
      <w:r w:rsidR="00BD0CC6">
        <w:rPr>
          <w:sz w:val="22"/>
          <w:szCs w:val="22"/>
        </w:rPr>
        <w:t>新たなビジネスマッチング</w:t>
      </w:r>
      <w:r w:rsidR="00D47294">
        <w:rPr>
          <w:sz w:val="22"/>
          <w:szCs w:val="22"/>
        </w:rPr>
        <w:t>の探索</w:t>
      </w:r>
      <w:r w:rsidR="00D56938">
        <w:rPr>
          <w:sz w:val="22"/>
          <w:szCs w:val="22"/>
        </w:rPr>
        <w:t>に取り組みます。</w:t>
      </w:r>
    </w:p>
    <w:p w14:paraId="5CAFC27A" w14:textId="77777777" w:rsidR="00D56938" w:rsidRDefault="00D56938" w:rsidP="00A65F72">
      <w:pPr>
        <w:spacing w:line="34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</w:t>
      </w:r>
      <w:r w:rsidR="008E5E5D" w:rsidRPr="00556E1B">
        <w:rPr>
          <w:sz w:val="22"/>
          <w:szCs w:val="22"/>
        </w:rPr>
        <w:t>ぜひこの機会に</w:t>
      </w:r>
      <w:r w:rsidR="008E5E5D">
        <w:rPr>
          <w:sz w:val="22"/>
          <w:szCs w:val="22"/>
        </w:rPr>
        <w:t>ご参加くださいますよう、お願いいたします。</w:t>
      </w:r>
    </w:p>
    <w:p w14:paraId="5DC4B915" w14:textId="77777777" w:rsidR="00B04A6B" w:rsidRDefault="00B04A6B" w:rsidP="00A65F72">
      <w:pPr>
        <w:spacing w:line="340" w:lineRule="exact"/>
        <w:rPr>
          <w:rFonts w:hint="default"/>
          <w:sz w:val="22"/>
          <w:szCs w:val="22"/>
        </w:rPr>
      </w:pPr>
    </w:p>
    <w:p w14:paraId="5EFD30A5" w14:textId="77777777" w:rsidR="008D6AE7" w:rsidRPr="00EC1747" w:rsidRDefault="008D6AE7" w:rsidP="00A65F72">
      <w:pPr>
        <w:spacing w:line="340" w:lineRule="exact"/>
        <w:jc w:val="center"/>
        <w:rPr>
          <w:rFonts w:hint="default"/>
          <w:sz w:val="22"/>
          <w:szCs w:val="22"/>
        </w:rPr>
      </w:pPr>
      <w:r w:rsidRPr="00EC1747">
        <w:rPr>
          <w:sz w:val="22"/>
          <w:szCs w:val="22"/>
        </w:rPr>
        <w:t>記</w:t>
      </w:r>
    </w:p>
    <w:p w14:paraId="324017DD" w14:textId="77777777" w:rsidR="00EC11C6" w:rsidRPr="00EC11C6" w:rsidRDefault="00EC11C6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</w:p>
    <w:p w14:paraId="5FE03EAB" w14:textId="77777777" w:rsidR="00EC11C6" w:rsidRPr="00EC11C6" w:rsidRDefault="00EC11C6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 w:rsidRPr="00EC11C6">
        <w:rPr>
          <w:rFonts w:ascii="ＭＳ 明朝" w:hAnsi="ＭＳ 明朝"/>
          <w:sz w:val="22"/>
          <w:szCs w:val="22"/>
        </w:rPr>
        <w:t>１　日 時</w:t>
      </w:r>
    </w:p>
    <w:p w14:paraId="0A646017" w14:textId="5ED39A87" w:rsidR="00EC11C6" w:rsidRPr="00BD0CC6" w:rsidRDefault="00EC11C6" w:rsidP="00153145">
      <w:pPr>
        <w:spacing w:line="340" w:lineRule="exact"/>
        <w:ind w:left="1540" w:hangingChars="700" w:hanging="154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令和</w:t>
      </w:r>
      <w:r w:rsidR="00F62D92">
        <w:rPr>
          <w:rFonts w:ascii="ＭＳ 明朝" w:hAnsi="ＭＳ 明朝"/>
          <w:sz w:val="22"/>
          <w:szCs w:val="22"/>
        </w:rPr>
        <w:t>８</w:t>
      </w:r>
      <w:r>
        <w:rPr>
          <w:rFonts w:ascii="ＭＳ 明朝" w:hAnsi="ＭＳ 明朝"/>
          <w:sz w:val="22"/>
          <w:szCs w:val="22"/>
        </w:rPr>
        <w:t>年</w:t>
      </w:r>
      <w:r w:rsidR="00F62D92">
        <w:rPr>
          <w:rFonts w:ascii="ＭＳ 明朝" w:hAnsi="ＭＳ 明朝"/>
          <w:sz w:val="22"/>
          <w:szCs w:val="22"/>
        </w:rPr>
        <w:t>９</w:t>
      </w:r>
      <w:r w:rsidRPr="00EC11C6">
        <w:rPr>
          <w:rFonts w:ascii="ＭＳ 明朝" w:hAnsi="ＭＳ 明朝"/>
          <w:sz w:val="22"/>
          <w:szCs w:val="22"/>
        </w:rPr>
        <w:t>月</w:t>
      </w:r>
      <w:r w:rsidR="00F62D92">
        <w:rPr>
          <w:rFonts w:ascii="ＭＳ 明朝" w:hAnsi="ＭＳ 明朝"/>
          <w:sz w:val="22"/>
          <w:szCs w:val="22"/>
        </w:rPr>
        <w:t>２</w:t>
      </w:r>
      <w:r>
        <w:rPr>
          <w:rFonts w:ascii="ＭＳ 明朝" w:hAnsi="ＭＳ 明朝"/>
          <w:sz w:val="22"/>
          <w:szCs w:val="22"/>
        </w:rPr>
        <w:t>日（</w:t>
      </w:r>
      <w:r w:rsidR="00153145">
        <w:rPr>
          <w:rFonts w:ascii="ＭＳ 明朝" w:hAnsi="ＭＳ 明朝"/>
          <w:sz w:val="22"/>
          <w:szCs w:val="22"/>
        </w:rPr>
        <w:t>水</w:t>
      </w:r>
      <w:r w:rsidRPr="00EC11C6">
        <w:rPr>
          <w:rFonts w:ascii="ＭＳ 明朝" w:hAnsi="ＭＳ 明朝"/>
          <w:sz w:val="22"/>
          <w:szCs w:val="22"/>
        </w:rPr>
        <w:t>）</w:t>
      </w:r>
      <w:r w:rsidR="00153145">
        <w:rPr>
          <w:rFonts w:ascii="ＭＳ 明朝" w:hAnsi="ＭＳ 明朝"/>
          <w:sz w:val="22"/>
          <w:szCs w:val="22"/>
        </w:rPr>
        <w:t xml:space="preserve"> ～ ９月</w:t>
      </w:r>
      <w:r w:rsidR="00D14560">
        <w:rPr>
          <w:rFonts w:ascii="ＭＳ 明朝" w:hAnsi="ＭＳ 明朝"/>
          <w:sz w:val="22"/>
          <w:szCs w:val="22"/>
        </w:rPr>
        <w:t>５</w:t>
      </w:r>
      <w:r w:rsidR="00153145">
        <w:rPr>
          <w:rFonts w:ascii="ＭＳ 明朝" w:hAnsi="ＭＳ 明朝"/>
          <w:sz w:val="22"/>
          <w:szCs w:val="22"/>
        </w:rPr>
        <w:t>日（金）の</w:t>
      </w:r>
      <w:r w:rsidR="00D14560">
        <w:rPr>
          <w:rFonts w:ascii="ＭＳ 明朝" w:hAnsi="ＭＳ 明朝"/>
          <w:sz w:val="22"/>
          <w:szCs w:val="22"/>
        </w:rPr>
        <w:t>４</w:t>
      </w:r>
      <w:r w:rsidR="00153145">
        <w:rPr>
          <w:rFonts w:ascii="ＭＳ 明朝" w:hAnsi="ＭＳ 明朝"/>
          <w:sz w:val="22"/>
          <w:szCs w:val="22"/>
        </w:rPr>
        <w:t>日間（予定）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>９月２日（水）午前　大分→福岡→台北 移動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 xml:space="preserve">　　　　　　　午後　セミコン台湾視察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>９月３日（木）午前　台北→台中 移動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 xml:space="preserve">　　　　　　　午後　交流会、懇親会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>９月４日（金）終日　企業視察</w:t>
      </w:r>
      <w:r w:rsidR="00153145">
        <w:rPr>
          <w:rFonts w:ascii="ＭＳ 明朝" w:hAnsi="ＭＳ 明朝" w:hint="default"/>
          <w:sz w:val="22"/>
          <w:szCs w:val="22"/>
        </w:rPr>
        <w:br/>
      </w:r>
      <w:r w:rsidR="00153145">
        <w:rPr>
          <w:rFonts w:ascii="ＭＳ 明朝" w:hAnsi="ＭＳ 明朝"/>
          <w:sz w:val="22"/>
          <w:szCs w:val="22"/>
        </w:rPr>
        <w:t>９月５日（土）台中→台北→福岡→大分</w:t>
      </w:r>
    </w:p>
    <w:p w14:paraId="47C71052" w14:textId="77777777" w:rsidR="0097445B" w:rsidRDefault="0097445B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２　会 場</w:t>
      </w:r>
    </w:p>
    <w:p w14:paraId="71D34ACD" w14:textId="76DC0D19" w:rsidR="0097445B" w:rsidRPr="00BD0CC6" w:rsidRDefault="00AD7A32" w:rsidP="00014FD2">
      <w:pPr>
        <w:spacing w:line="340" w:lineRule="exact"/>
        <w:ind w:firstLineChars="300" w:firstLine="66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台湾（詳細</w:t>
      </w:r>
      <w:r w:rsidR="004944C9">
        <w:rPr>
          <w:rFonts w:ascii="ＭＳ 明朝" w:hAnsi="ＭＳ 明朝"/>
          <w:sz w:val="22"/>
          <w:szCs w:val="22"/>
        </w:rPr>
        <w:t>未定</w:t>
      </w:r>
      <w:r>
        <w:rPr>
          <w:rFonts w:ascii="ＭＳ 明朝" w:hAnsi="ＭＳ 明朝"/>
          <w:sz w:val="22"/>
          <w:szCs w:val="22"/>
        </w:rPr>
        <w:t>、決定次第ご連絡致します）</w:t>
      </w:r>
    </w:p>
    <w:p w14:paraId="51E99D26" w14:textId="54006B5B" w:rsidR="00EC11C6" w:rsidRPr="00EC11C6" w:rsidRDefault="00A73F50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</w:t>
      </w:r>
      <w:r w:rsidR="00EC11C6" w:rsidRPr="00EC11C6">
        <w:rPr>
          <w:rFonts w:ascii="ＭＳ 明朝" w:hAnsi="ＭＳ 明朝"/>
          <w:sz w:val="22"/>
          <w:szCs w:val="22"/>
        </w:rPr>
        <w:t xml:space="preserve">　</w:t>
      </w:r>
      <w:r w:rsidR="00AD7A32">
        <w:rPr>
          <w:rFonts w:ascii="ＭＳ 明朝" w:hAnsi="ＭＳ 明朝"/>
          <w:sz w:val="22"/>
          <w:szCs w:val="22"/>
        </w:rPr>
        <w:t>内容</w:t>
      </w:r>
    </w:p>
    <w:p w14:paraId="17C801A3" w14:textId="7F2D4755" w:rsidR="00AD7A32" w:rsidRDefault="00AD7A32" w:rsidP="00AD7A32">
      <w:pPr>
        <w:pStyle w:val="aa"/>
        <w:numPr>
          <w:ilvl w:val="0"/>
          <w:numId w:val="1"/>
        </w:numPr>
        <w:spacing w:line="340" w:lineRule="exact"/>
        <w:ind w:leftChars="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セミコン</w:t>
      </w:r>
      <w:r w:rsidR="005216EF">
        <w:rPr>
          <w:rFonts w:ascii="ＭＳ 明朝" w:hAnsi="ＭＳ 明朝"/>
          <w:sz w:val="22"/>
          <w:szCs w:val="22"/>
        </w:rPr>
        <w:t>台湾</w:t>
      </w:r>
      <w:r>
        <w:rPr>
          <w:rFonts w:ascii="ＭＳ 明朝" w:hAnsi="ＭＳ 明朝"/>
          <w:sz w:val="22"/>
          <w:szCs w:val="22"/>
        </w:rPr>
        <w:t>視察</w:t>
      </w:r>
    </w:p>
    <w:p w14:paraId="0A3E8C41" w14:textId="4D5C8CD3" w:rsidR="00EC11C6" w:rsidRPr="00AD7A32" w:rsidRDefault="000D27EF" w:rsidP="00AD7A32">
      <w:pPr>
        <w:pStyle w:val="aa"/>
        <w:numPr>
          <w:ilvl w:val="0"/>
          <w:numId w:val="1"/>
        </w:numPr>
        <w:spacing w:line="340" w:lineRule="exact"/>
        <w:ind w:leftChars="0"/>
        <w:rPr>
          <w:rFonts w:ascii="ＭＳ 明朝" w:hAnsi="ＭＳ 明朝" w:hint="default"/>
          <w:sz w:val="22"/>
          <w:szCs w:val="22"/>
        </w:rPr>
      </w:pPr>
      <w:r w:rsidRPr="00AD7A32">
        <w:rPr>
          <w:rFonts w:ascii="ＭＳ 明朝" w:hAnsi="ＭＳ 明朝"/>
          <w:sz w:val="22"/>
          <w:szCs w:val="22"/>
        </w:rPr>
        <w:t>臺中市金手獎得獎廠商協進會（GHA）</w:t>
      </w:r>
      <w:r w:rsidR="00AD7A32">
        <w:rPr>
          <w:rFonts w:ascii="ＭＳ 明朝" w:hAnsi="ＭＳ 明朝"/>
          <w:sz w:val="22"/>
          <w:szCs w:val="22"/>
        </w:rPr>
        <w:t>との交流会（商談会）</w:t>
      </w:r>
    </w:p>
    <w:p w14:paraId="1C975E1A" w14:textId="3CAFA777" w:rsidR="00EC11C6" w:rsidRPr="00014FD2" w:rsidRDefault="00AD7A32" w:rsidP="00EC11C6">
      <w:pPr>
        <w:pStyle w:val="aa"/>
        <w:numPr>
          <w:ilvl w:val="0"/>
          <w:numId w:val="1"/>
        </w:numPr>
        <w:spacing w:line="340" w:lineRule="exact"/>
        <w:ind w:leftChars="0"/>
        <w:rPr>
          <w:rFonts w:ascii="ＭＳ 明朝" w:hAnsi="ＭＳ 明朝" w:hint="default"/>
          <w:sz w:val="22"/>
          <w:szCs w:val="22"/>
        </w:rPr>
      </w:pPr>
      <w:r w:rsidRPr="00014FD2">
        <w:rPr>
          <w:rFonts w:ascii="ＭＳ 明朝" w:hAnsi="ＭＳ 明朝"/>
          <w:sz w:val="22"/>
          <w:szCs w:val="22"/>
        </w:rPr>
        <w:t>企業視察</w:t>
      </w:r>
      <w:r w:rsidR="00993A98"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2B9F453B" wp14:editId="5B242D95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695325" cy="6953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1BFAB" w14:textId="094BBED1" w:rsidR="00EC11C6" w:rsidRPr="00EC11C6" w:rsidRDefault="00A73F50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４</w:t>
      </w:r>
      <w:r w:rsidR="00EC11C6" w:rsidRPr="00EC11C6">
        <w:rPr>
          <w:rFonts w:ascii="ＭＳ 明朝" w:hAnsi="ＭＳ 明朝"/>
          <w:sz w:val="22"/>
          <w:szCs w:val="22"/>
        </w:rPr>
        <w:t xml:space="preserve">　参加申込方法</w:t>
      </w:r>
    </w:p>
    <w:p w14:paraId="36F7CC9D" w14:textId="077DDAE7" w:rsidR="004B0913" w:rsidRDefault="00993A98" w:rsidP="004B0913">
      <w:pPr>
        <w:spacing w:line="340" w:lineRule="exact"/>
        <w:ind w:leftChars="-7" w:left="-17" w:rightChars="58" w:right="139" w:firstLineChars="300" w:firstLine="66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・</w:t>
      </w:r>
      <w:r w:rsidR="004B0913">
        <w:rPr>
          <w:rFonts w:ascii="ＭＳ 明朝" w:hAnsi="ＭＳ 明朝"/>
          <w:sz w:val="22"/>
          <w:szCs w:val="22"/>
        </w:rPr>
        <w:t>以下</w:t>
      </w:r>
      <w:r w:rsidR="004B0913" w:rsidRPr="008A4033">
        <w:rPr>
          <w:rFonts w:ascii="ＭＳ 明朝" w:hAnsi="ＭＳ 明朝"/>
          <w:sz w:val="22"/>
          <w:szCs w:val="22"/>
        </w:rPr>
        <w:t>ＵＲＬまたは二次元コードからアクセスの上、回答してください。</w:t>
      </w:r>
    </w:p>
    <w:p w14:paraId="29225C9F" w14:textId="14EA5A0F" w:rsidR="00993A98" w:rsidRPr="00993A98" w:rsidRDefault="00993A98" w:rsidP="00993A98">
      <w:pPr>
        <w:spacing w:line="340" w:lineRule="exact"/>
        <w:ind w:leftChars="-7" w:left="-17" w:rightChars="58" w:right="139" w:firstLineChars="300" w:firstLine="66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※商談会については</w:t>
      </w:r>
      <w:r w:rsidR="00CC70EC">
        <w:rPr>
          <w:rFonts w:ascii="ＭＳ 明朝" w:hAnsi="ＭＳ 明朝"/>
          <w:sz w:val="22"/>
          <w:szCs w:val="22"/>
        </w:rPr>
        <w:t>事前PRの</w:t>
      </w:r>
      <w:r>
        <w:rPr>
          <w:rFonts w:ascii="ＭＳ 明朝" w:hAnsi="ＭＳ 明朝"/>
          <w:sz w:val="22"/>
          <w:szCs w:val="22"/>
        </w:rPr>
        <w:t>希望の有無をご回答ください。</w:t>
      </w:r>
    </w:p>
    <w:p w14:paraId="32300AC8" w14:textId="39B85B6B" w:rsidR="002847D0" w:rsidRPr="002847D0" w:rsidRDefault="004B0913" w:rsidP="004B0913">
      <w:pPr>
        <w:spacing w:line="340" w:lineRule="exact"/>
        <w:ind w:left="785" w:hangingChars="357" w:hanging="785"/>
        <w:jc w:val="left"/>
        <w:rPr>
          <w:rFonts w:ascii="ＭＳ 明朝" w:hAnsi="ＭＳ 明朝" w:hint="default"/>
          <w:color w:val="FF0000"/>
          <w:sz w:val="22"/>
          <w:szCs w:val="22"/>
        </w:rPr>
      </w:pPr>
      <w:r>
        <w:rPr>
          <w:rFonts w:ascii="ＭＳ 明朝" w:hAnsi="ＭＳ 明朝" w:hint="default"/>
          <w:color w:val="FF0000"/>
          <w:sz w:val="22"/>
          <w:szCs w:val="22"/>
        </w:rPr>
        <w:t xml:space="preserve">　</w:t>
      </w:r>
      <w:r>
        <w:rPr>
          <w:rFonts w:ascii="ＭＳ 明朝" w:hAnsi="ＭＳ 明朝"/>
          <w:color w:val="FF0000"/>
          <w:sz w:val="22"/>
          <w:szCs w:val="22"/>
        </w:rPr>
        <w:t xml:space="preserve">　　</w:t>
      </w:r>
      <w:r>
        <w:rPr>
          <w:rFonts w:ascii="ＭＳ 明朝" w:hAnsi="ＭＳ 明朝"/>
          <w:color w:val="000000" w:themeColor="text1"/>
          <w:sz w:val="22"/>
          <w:szCs w:val="22"/>
        </w:rPr>
        <w:t>○</w:t>
      </w:r>
      <w:r w:rsidRPr="003C260F">
        <w:rPr>
          <w:rFonts w:ascii="ＭＳ 明朝" w:hAnsi="ＭＳ 明朝" w:hint="default"/>
          <w:color w:val="000000" w:themeColor="text1"/>
          <w:sz w:val="22"/>
          <w:szCs w:val="22"/>
        </w:rPr>
        <w:t>申込みＵＲＬ：</w:t>
      </w:r>
      <w:hyperlink r:id="rId8" w:history="1">
        <w:r w:rsidR="002847D0" w:rsidRPr="00192869">
          <w:rPr>
            <w:rStyle w:val="ad"/>
            <w:rFonts w:hint="default"/>
          </w:rPr>
          <w:t>https://ttzk.graffer.jp/pref-oita/smart-apply/apply-procedure-alias/R8gha</w:t>
        </w:r>
      </w:hyperlink>
    </w:p>
    <w:p w14:paraId="0834A674" w14:textId="04288391" w:rsidR="00993A98" w:rsidRPr="00EC11C6" w:rsidRDefault="00993A98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５</w:t>
      </w:r>
      <w:r w:rsidR="00EC11C6" w:rsidRPr="00EC11C6">
        <w:rPr>
          <w:rFonts w:ascii="ＭＳ 明朝" w:hAnsi="ＭＳ 明朝"/>
          <w:sz w:val="22"/>
          <w:szCs w:val="22"/>
        </w:rPr>
        <w:t xml:space="preserve">　申込締切　　　</w:t>
      </w:r>
      <w:r w:rsidRPr="00EC11C6">
        <w:rPr>
          <w:rFonts w:ascii="ＭＳ 明朝" w:hAnsi="ＭＳ 明朝"/>
          <w:sz w:val="22"/>
          <w:szCs w:val="22"/>
        </w:rPr>
        <w:t>令和</w:t>
      </w:r>
      <w:r w:rsidR="00C50D92">
        <w:rPr>
          <w:rFonts w:ascii="ＭＳ 明朝" w:hAnsi="ＭＳ 明朝"/>
          <w:sz w:val="22"/>
          <w:szCs w:val="22"/>
        </w:rPr>
        <w:t>８</w:t>
      </w:r>
      <w:r w:rsidRPr="00EC11C6">
        <w:rPr>
          <w:rFonts w:ascii="ＭＳ 明朝" w:hAnsi="ＭＳ 明朝"/>
          <w:sz w:val="22"/>
          <w:szCs w:val="22"/>
        </w:rPr>
        <w:t>年</w:t>
      </w:r>
      <w:r w:rsidR="004212C2">
        <w:rPr>
          <w:rFonts w:ascii="ＭＳ 明朝" w:hAnsi="ＭＳ 明朝"/>
          <w:sz w:val="22"/>
          <w:szCs w:val="22"/>
        </w:rPr>
        <w:t>６</w:t>
      </w:r>
      <w:r w:rsidRPr="00F9068A">
        <w:rPr>
          <w:rFonts w:ascii="ＭＳ 明朝" w:hAnsi="ＭＳ 明朝"/>
          <w:color w:val="auto"/>
          <w:sz w:val="22"/>
          <w:szCs w:val="22"/>
        </w:rPr>
        <w:t>月</w:t>
      </w:r>
      <w:r w:rsidR="00D64CA4">
        <w:rPr>
          <w:rFonts w:ascii="ＭＳ 明朝" w:hAnsi="ＭＳ 明朝"/>
          <w:color w:val="auto"/>
          <w:sz w:val="22"/>
          <w:szCs w:val="22"/>
        </w:rPr>
        <w:t>７</w:t>
      </w:r>
      <w:r w:rsidRPr="00F9068A">
        <w:rPr>
          <w:rFonts w:ascii="ＭＳ 明朝" w:hAnsi="ＭＳ 明朝"/>
          <w:color w:val="auto"/>
          <w:sz w:val="22"/>
          <w:szCs w:val="22"/>
        </w:rPr>
        <w:t>日（</w:t>
      </w:r>
      <w:r w:rsidR="004212C2">
        <w:rPr>
          <w:rFonts w:ascii="ＭＳ 明朝" w:hAnsi="ＭＳ 明朝"/>
          <w:color w:val="auto"/>
          <w:sz w:val="22"/>
          <w:szCs w:val="22"/>
        </w:rPr>
        <w:t>日</w:t>
      </w:r>
      <w:r w:rsidRPr="00F9068A">
        <w:rPr>
          <w:rFonts w:ascii="ＭＳ 明朝" w:hAnsi="ＭＳ 明朝"/>
          <w:color w:val="auto"/>
          <w:sz w:val="22"/>
          <w:szCs w:val="22"/>
        </w:rPr>
        <w:t>）</w:t>
      </w:r>
    </w:p>
    <w:p w14:paraId="5BD01095" w14:textId="6D53DB92" w:rsidR="00F81FD2" w:rsidRDefault="0038789C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 w:hint="defau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A20912" wp14:editId="5730649F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3705225" cy="857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5D832" w14:textId="77777777" w:rsidR="00FD7C89" w:rsidRPr="002E567A" w:rsidRDefault="002E567A" w:rsidP="002E567A">
                            <w:pPr>
                              <w:spacing w:line="280" w:lineRule="exact"/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＜</w:t>
                            </w:r>
                            <w:r w:rsidR="00FD7C89" w:rsidRPr="002E567A">
                              <w:rPr>
                                <w:rFonts w:ascii="ＭＳ 明朝" w:hAnsi="ＭＳ 明朝"/>
                                <w:sz w:val="20"/>
                              </w:rPr>
                              <w:t>お問合せ</w:t>
                            </w:r>
                            <w:r w:rsidR="00FD7C89"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＞</w:t>
                            </w:r>
                          </w:p>
                          <w:p w14:paraId="03C3B57C" w14:textId="20BCFB54" w:rsidR="00FD7C89" w:rsidRPr="002E567A" w:rsidRDefault="00FD7C89" w:rsidP="002E567A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 w:rsidRPr="002E567A">
                              <w:rPr>
                                <w:rFonts w:ascii="ＭＳ 明朝" w:hAnsi="ＭＳ 明朝"/>
                                <w:sz w:val="20"/>
                              </w:rPr>
                              <w:t>（</w:t>
                            </w:r>
                            <w:r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一</w:t>
                            </w:r>
                            <w:r w:rsidRPr="002E567A">
                              <w:rPr>
                                <w:rFonts w:ascii="ＭＳ 明朝" w:hAnsi="ＭＳ 明朝"/>
                                <w:sz w:val="20"/>
                              </w:rPr>
                              <w:t>社</w:t>
                            </w:r>
                            <w:r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）大分県</w:t>
                            </w:r>
                            <w:r w:rsidRPr="002E567A">
                              <w:rPr>
                                <w:rFonts w:ascii="ＭＳ 明朝" w:hAnsi="ＭＳ 明朝"/>
                                <w:sz w:val="20"/>
                              </w:rPr>
                              <w:t>工業連合会</w:t>
                            </w:r>
                            <w:r w:rsidR="00BF6446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 xml:space="preserve">事務局　</w:t>
                            </w:r>
                            <w:r w:rsidRPr="002E567A">
                              <w:rPr>
                                <w:rFonts w:ascii="ＭＳ 明朝" w:hAnsi="ＭＳ 明朝"/>
                                <w:sz w:val="20"/>
                              </w:rPr>
                              <w:t>（担当：</w:t>
                            </w:r>
                            <w:r w:rsidR="005B74D7">
                              <w:rPr>
                                <w:rFonts w:ascii="ＭＳ 明朝" w:hAnsi="ＭＳ 明朝"/>
                                <w:sz w:val="20"/>
                              </w:rPr>
                              <w:t>御手洗</w:t>
                            </w:r>
                            <w:r w:rsidR="00993A98">
                              <w:rPr>
                                <w:rFonts w:ascii="ＭＳ 明朝" w:hAnsi="ＭＳ 明朝"/>
                                <w:sz w:val="20"/>
                              </w:rPr>
                              <w:t>、</w:t>
                            </w:r>
                            <w:r w:rsidR="005B74D7">
                              <w:rPr>
                                <w:rFonts w:ascii="ＭＳ 明朝" w:hAnsi="ＭＳ 明朝"/>
                                <w:sz w:val="20"/>
                              </w:rPr>
                              <w:t>城門</w:t>
                            </w:r>
                            <w:r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）</w:t>
                            </w:r>
                          </w:p>
                          <w:p w14:paraId="3D8FCD1F" w14:textId="77777777" w:rsidR="0038789C" w:rsidRDefault="00FD7C89" w:rsidP="0089355F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 w:rsidRPr="002E567A">
                              <w:rPr>
                                <w:rFonts w:ascii="ＭＳ 明朝" w:hAnsi="ＭＳ 明朝"/>
                                <w:sz w:val="20"/>
                              </w:rPr>
                              <w:t>TEL：097-506-3267</w:t>
                            </w:r>
                            <w:r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 xml:space="preserve">　　FAX：097-506-1753</w:t>
                            </w:r>
                          </w:p>
                          <w:p w14:paraId="0F3E2847" w14:textId="0804DC9B" w:rsidR="00FD7C89" w:rsidRPr="002E567A" w:rsidRDefault="00586207" w:rsidP="0089355F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</w:t>
                            </w:r>
                            <w:r w:rsidR="00FD7C89"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-mail：info@oitakenkoren</w:t>
                            </w:r>
                            <w:r w:rsidR="00FD7C89" w:rsidRPr="002E567A">
                              <w:rPr>
                                <w:rFonts w:ascii="ＭＳ 明朝" w:hAnsi="ＭＳ 明朝"/>
                                <w:sz w:val="20"/>
                              </w:rPr>
                              <w:t>.</w:t>
                            </w:r>
                            <w:r w:rsidR="00FD7C89" w:rsidRPr="002E567A">
                              <w:rPr>
                                <w:rFonts w:ascii="ＭＳ 明朝" w:hAnsi="ＭＳ 明朝" w:hint="default"/>
                                <w:sz w:val="20"/>
                              </w:rPr>
                              <w:t>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20912" id="正方形/長方形 1" o:spid="_x0000_s1027" style="position:absolute;left:0;text-align:left;margin-left:240.55pt;margin-top:3.45pt;width:291.75pt;height:67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" filled="f" strokecolor="black [3213]" strokeweight=".5pt">
                <v:textbox>
                  <w:txbxContent>
                    <w:p w14:paraId="2285D832" w14:textId="77777777" w:rsidR="00FD7C89" w:rsidRPr="002E567A" w:rsidRDefault="002E567A" w:rsidP="002E567A">
                      <w:pPr>
                        <w:spacing w:line="280" w:lineRule="exact"/>
                        <w:rPr>
                          <w:rFonts w:ascii="ＭＳ 明朝" w:hAnsi="ＭＳ 明朝" w:hint="default"/>
                          <w:sz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</w:rPr>
                        <w:t>＜</w:t>
                      </w:r>
                      <w:r w:rsidR="00FD7C89" w:rsidRPr="002E567A">
                        <w:rPr>
                          <w:rFonts w:ascii="ＭＳ 明朝" w:hAnsi="ＭＳ 明朝"/>
                          <w:sz w:val="20"/>
                        </w:rPr>
                        <w:t>お問合せ</w:t>
                      </w:r>
                      <w:r w:rsidR="00FD7C89" w:rsidRPr="002E567A">
                        <w:rPr>
                          <w:rFonts w:ascii="ＭＳ 明朝" w:hAnsi="ＭＳ 明朝" w:hint="default"/>
                          <w:sz w:val="20"/>
                        </w:rPr>
                        <w:t>先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＞</w:t>
                      </w:r>
                    </w:p>
                    <w:p w14:paraId="03C3B57C" w14:textId="20BCFB54" w:rsidR="00FD7C89" w:rsidRPr="002E567A" w:rsidRDefault="00FD7C89" w:rsidP="002E567A">
                      <w:pPr>
                        <w:spacing w:line="280" w:lineRule="exact"/>
                        <w:ind w:firstLineChars="100" w:firstLine="200"/>
                        <w:rPr>
                          <w:rFonts w:ascii="ＭＳ 明朝" w:hAnsi="ＭＳ 明朝" w:hint="default"/>
                          <w:sz w:val="20"/>
                        </w:rPr>
                      </w:pPr>
                      <w:r w:rsidRPr="002E567A">
                        <w:rPr>
                          <w:rFonts w:ascii="ＭＳ 明朝" w:hAnsi="ＭＳ 明朝"/>
                          <w:sz w:val="20"/>
                        </w:rPr>
                        <w:t>（</w:t>
                      </w:r>
                      <w:r w:rsidRPr="002E567A">
                        <w:rPr>
                          <w:rFonts w:ascii="ＭＳ 明朝" w:hAnsi="ＭＳ 明朝" w:hint="default"/>
                          <w:sz w:val="20"/>
                        </w:rPr>
                        <w:t>一</w:t>
                      </w:r>
                      <w:r w:rsidRPr="002E567A">
                        <w:rPr>
                          <w:rFonts w:ascii="ＭＳ 明朝" w:hAnsi="ＭＳ 明朝"/>
                          <w:sz w:val="20"/>
                        </w:rPr>
                        <w:t>社</w:t>
                      </w:r>
                      <w:r w:rsidRPr="002E567A">
                        <w:rPr>
                          <w:rFonts w:ascii="ＭＳ 明朝" w:hAnsi="ＭＳ 明朝" w:hint="default"/>
                          <w:sz w:val="20"/>
                        </w:rPr>
                        <w:t>）大分県</w:t>
                      </w:r>
                      <w:r w:rsidRPr="002E567A">
                        <w:rPr>
                          <w:rFonts w:ascii="ＭＳ 明朝" w:hAnsi="ＭＳ 明朝"/>
                          <w:sz w:val="20"/>
                        </w:rPr>
                        <w:t>工業連合会</w:t>
                      </w:r>
                      <w:r w:rsidR="00BF6446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Pr="002E567A">
                        <w:rPr>
                          <w:rFonts w:ascii="ＭＳ 明朝" w:hAnsi="ＭＳ 明朝" w:hint="default"/>
                          <w:sz w:val="20"/>
                        </w:rPr>
                        <w:t xml:space="preserve">事務局　</w:t>
                      </w:r>
                      <w:r w:rsidRPr="002E567A">
                        <w:rPr>
                          <w:rFonts w:ascii="ＭＳ 明朝" w:hAnsi="ＭＳ 明朝"/>
                          <w:sz w:val="20"/>
                        </w:rPr>
                        <w:t>（担当：</w:t>
                      </w:r>
                      <w:r w:rsidR="005B74D7">
                        <w:rPr>
                          <w:rFonts w:ascii="ＭＳ 明朝" w:hAnsi="ＭＳ 明朝"/>
                          <w:sz w:val="20"/>
                        </w:rPr>
                        <w:t>御手洗</w:t>
                      </w:r>
                      <w:r w:rsidR="00993A98">
                        <w:rPr>
                          <w:rFonts w:ascii="ＭＳ 明朝" w:hAnsi="ＭＳ 明朝"/>
                          <w:sz w:val="20"/>
                        </w:rPr>
                        <w:t>、</w:t>
                      </w:r>
                      <w:r w:rsidR="005B74D7">
                        <w:rPr>
                          <w:rFonts w:ascii="ＭＳ 明朝" w:hAnsi="ＭＳ 明朝"/>
                          <w:sz w:val="20"/>
                        </w:rPr>
                        <w:t>城門</w:t>
                      </w:r>
                      <w:r w:rsidRPr="002E567A">
                        <w:rPr>
                          <w:rFonts w:ascii="ＭＳ 明朝" w:hAnsi="ＭＳ 明朝" w:hint="default"/>
                          <w:sz w:val="20"/>
                        </w:rPr>
                        <w:t>）</w:t>
                      </w:r>
                    </w:p>
                    <w:p w14:paraId="3D8FCD1F" w14:textId="77777777" w:rsidR="0038789C" w:rsidRDefault="00FD7C89" w:rsidP="0089355F">
                      <w:pPr>
                        <w:spacing w:line="280" w:lineRule="exact"/>
                        <w:ind w:firstLineChars="100" w:firstLine="200"/>
                        <w:rPr>
                          <w:rFonts w:ascii="ＭＳ 明朝" w:hAnsi="ＭＳ 明朝" w:hint="default"/>
                          <w:sz w:val="20"/>
                        </w:rPr>
                      </w:pPr>
                      <w:r w:rsidRPr="002E567A">
                        <w:rPr>
                          <w:rFonts w:ascii="ＭＳ 明朝" w:hAnsi="ＭＳ 明朝"/>
                          <w:sz w:val="20"/>
                        </w:rPr>
                        <w:t>TEL：097-506-3267</w:t>
                      </w:r>
                      <w:r w:rsidRPr="002E567A">
                        <w:rPr>
                          <w:rFonts w:ascii="ＭＳ 明朝" w:hAnsi="ＭＳ 明朝" w:hint="default"/>
                          <w:sz w:val="20"/>
                        </w:rPr>
                        <w:t xml:space="preserve">　　FAX：097-506-1753</w:t>
                      </w:r>
                    </w:p>
                    <w:p w14:paraId="0F3E2847" w14:textId="0804DC9B" w:rsidR="00FD7C89" w:rsidRPr="002E567A" w:rsidRDefault="00586207" w:rsidP="0089355F">
                      <w:pPr>
                        <w:spacing w:line="280" w:lineRule="exact"/>
                        <w:ind w:firstLineChars="100" w:firstLine="200"/>
                        <w:rPr>
                          <w:rFonts w:ascii="ＭＳ 明朝" w:hAnsi="ＭＳ 明朝" w:hint="default"/>
                          <w:sz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</w:rPr>
                        <w:t>e</w:t>
                      </w:r>
                      <w:r w:rsidR="00FD7C89" w:rsidRPr="002E567A">
                        <w:rPr>
                          <w:rFonts w:ascii="ＭＳ 明朝" w:hAnsi="ＭＳ 明朝" w:hint="default"/>
                          <w:sz w:val="20"/>
                        </w:rPr>
                        <w:t>-mail：info@oitakenkoren</w:t>
                      </w:r>
                      <w:r w:rsidR="00FD7C89" w:rsidRPr="002E567A">
                        <w:rPr>
                          <w:rFonts w:ascii="ＭＳ 明朝" w:hAnsi="ＭＳ 明朝"/>
                          <w:sz w:val="20"/>
                        </w:rPr>
                        <w:t>.</w:t>
                      </w:r>
                      <w:r w:rsidR="00FD7C89" w:rsidRPr="002E567A">
                        <w:rPr>
                          <w:rFonts w:ascii="ＭＳ 明朝" w:hAnsi="ＭＳ 明朝" w:hint="default"/>
                          <w:sz w:val="20"/>
                        </w:rPr>
                        <w:t>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A8B0F" w14:textId="58EF3F15" w:rsidR="00EC11C6" w:rsidRPr="00EC11C6" w:rsidRDefault="00EC11C6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</w:p>
    <w:p w14:paraId="6995A28D" w14:textId="77777777" w:rsidR="00EC11C6" w:rsidRPr="00EC11C6" w:rsidRDefault="00EC11C6" w:rsidP="00EC11C6">
      <w:pPr>
        <w:spacing w:line="340" w:lineRule="exact"/>
        <w:rPr>
          <w:rFonts w:ascii="ＭＳ 明朝" w:hAnsi="ＭＳ 明朝" w:hint="default"/>
          <w:sz w:val="22"/>
          <w:szCs w:val="22"/>
        </w:rPr>
      </w:pPr>
    </w:p>
    <w:p w14:paraId="05E7F0D4" w14:textId="0A7F5382" w:rsidR="00111CA3" w:rsidRDefault="00111CA3" w:rsidP="00111CA3">
      <w:pPr>
        <w:rPr>
          <w:rFonts w:hint="default"/>
        </w:rPr>
      </w:pPr>
    </w:p>
    <w:sectPr w:rsidR="00111CA3" w:rsidSect="00584186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63EB" w14:textId="77777777" w:rsidR="00402EA5" w:rsidRDefault="00402EA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16BFB3" w14:textId="77777777" w:rsidR="00402EA5" w:rsidRDefault="00402EA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5C1F" w14:textId="77777777" w:rsidR="00402EA5" w:rsidRDefault="00402EA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389599" w14:textId="77777777" w:rsidR="00402EA5" w:rsidRDefault="00402EA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C0F"/>
    <w:multiLevelType w:val="hybridMultilevel"/>
    <w:tmpl w:val="5EAC7116"/>
    <w:lvl w:ilvl="0" w:tplc="27E4A1A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54417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2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78"/>
    <w:rsid w:val="00007A5D"/>
    <w:rsid w:val="00014FD2"/>
    <w:rsid w:val="000210EE"/>
    <w:rsid w:val="000326B4"/>
    <w:rsid w:val="00035826"/>
    <w:rsid w:val="0004030D"/>
    <w:rsid w:val="00042859"/>
    <w:rsid w:val="00042E2A"/>
    <w:rsid w:val="00043D9F"/>
    <w:rsid w:val="00051C5B"/>
    <w:rsid w:val="00054855"/>
    <w:rsid w:val="0006566D"/>
    <w:rsid w:val="00077B84"/>
    <w:rsid w:val="000A6235"/>
    <w:rsid w:val="000B2A0D"/>
    <w:rsid w:val="000B2F9D"/>
    <w:rsid w:val="000B460A"/>
    <w:rsid w:val="000B482A"/>
    <w:rsid w:val="000C37A6"/>
    <w:rsid w:val="000C470A"/>
    <w:rsid w:val="000C5DCB"/>
    <w:rsid w:val="000D27EF"/>
    <w:rsid w:val="000D59AE"/>
    <w:rsid w:val="000E0671"/>
    <w:rsid w:val="000E2871"/>
    <w:rsid w:val="000E70C0"/>
    <w:rsid w:val="00101FF9"/>
    <w:rsid w:val="00103E5F"/>
    <w:rsid w:val="00111CA3"/>
    <w:rsid w:val="00120DC2"/>
    <w:rsid w:val="00120E2D"/>
    <w:rsid w:val="001304D0"/>
    <w:rsid w:val="00136C89"/>
    <w:rsid w:val="00153145"/>
    <w:rsid w:val="00171AF0"/>
    <w:rsid w:val="00173B8D"/>
    <w:rsid w:val="0017473A"/>
    <w:rsid w:val="00175125"/>
    <w:rsid w:val="00180691"/>
    <w:rsid w:val="00196E3D"/>
    <w:rsid w:val="001A1EC9"/>
    <w:rsid w:val="001A2644"/>
    <w:rsid w:val="001B1A5F"/>
    <w:rsid w:val="001D2658"/>
    <w:rsid w:val="001E53C6"/>
    <w:rsid w:val="001E603F"/>
    <w:rsid w:val="001F0457"/>
    <w:rsid w:val="00206B83"/>
    <w:rsid w:val="002126AF"/>
    <w:rsid w:val="00227093"/>
    <w:rsid w:val="0024255E"/>
    <w:rsid w:val="00244AF4"/>
    <w:rsid w:val="00244EC8"/>
    <w:rsid w:val="00246736"/>
    <w:rsid w:val="00250B67"/>
    <w:rsid w:val="00256596"/>
    <w:rsid w:val="00257B9A"/>
    <w:rsid w:val="00273395"/>
    <w:rsid w:val="00277AC5"/>
    <w:rsid w:val="002847D0"/>
    <w:rsid w:val="00286C9E"/>
    <w:rsid w:val="002A0EE3"/>
    <w:rsid w:val="002A2413"/>
    <w:rsid w:val="002A4735"/>
    <w:rsid w:val="002C0953"/>
    <w:rsid w:val="002C157D"/>
    <w:rsid w:val="002D072D"/>
    <w:rsid w:val="002D2F99"/>
    <w:rsid w:val="002D3C61"/>
    <w:rsid w:val="002E567A"/>
    <w:rsid w:val="00330C09"/>
    <w:rsid w:val="003410C8"/>
    <w:rsid w:val="00357F7B"/>
    <w:rsid w:val="003630C2"/>
    <w:rsid w:val="00375A43"/>
    <w:rsid w:val="003805C7"/>
    <w:rsid w:val="00380EE4"/>
    <w:rsid w:val="0038789C"/>
    <w:rsid w:val="00394306"/>
    <w:rsid w:val="003B6D42"/>
    <w:rsid w:val="003E1FE1"/>
    <w:rsid w:val="00402EA5"/>
    <w:rsid w:val="00412CF0"/>
    <w:rsid w:val="00417539"/>
    <w:rsid w:val="004212C2"/>
    <w:rsid w:val="00434294"/>
    <w:rsid w:val="0044238E"/>
    <w:rsid w:val="00443593"/>
    <w:rsid w:val="00450502"/>
    <w:rsid w:val="00450D80"/>
    <w:rsid w:val="00451C0A"/>
    <w:rsid w:val="00454E3F"/>
    <w:rsid w:val="004632D9"/>
    <w:rsid w:val="00467CF1"/>
    <w:rsid w:val="00481361"/>
    <w:rsid w:val="0048148A"/>
    <w:rsid w:val="00486758"/>
    <w:rsid w:val="004902DE"/>
    <w:rsid w:val="0049254E"/>
    <w:rsid w:val="004944C9"/>
    <w:rsid w:val="004B0416"/>
    <w:rsid w:val="004B0913"/>
    <w:rsid w:val="004D0C45"/>
    <w:rsid w:val="004D44C0"/>
    <w:rsid w:val="004D5C37"/>
    <w:rsid w:val="004E3DF5"/>
    <w:rsid w:val="004F7BED"/>
    <w:rsid w:val="0052163A"/>
    <w:rsid w:val="005216EF"/>
    <w:rsid w:val="005218BF"/>
    <w:rsid w:val="00525CA4"/>
    <w:rsid w:val="00534D4F"/>
    <w:rsid w:val="005443AF"/>
    <w:rsid w:val="00547DEB"/>
    <w:rsid w:val="00556E1B"/>
    <w:rsid w:val="005713F8"/>
    <w:rsid w:val="00584186"/>
    <w:rsid w:val="00584240"/>
    <w:rsid w:val="00586207"/>
    <w:rsid w:val="00593064"/>
    <w:rsid w:val="005B74D7"/>
    <w:rsid w:val="005C0626"/>
    <w:rsid w:val="005C22D1"/>
    <w:rsid w:val="005C4BCF"/>
    <w:rsid w:val="005D110C"/>
    <w:rsid w:val="005D74BC"/>
    <w:rsid w:val="005F0BD2"/>
    <w:rsid w:val="005F2228"/>
    <w:rsid w:val="005F7ED3"/>
    <w:rsid w:val="005F7FE2"/>
    <w:rsid w:val="006046BA"/>
    <w:rsid w:val="0061117A"/>
    <w:rsid w:val="00624509"/>
    <w:rsid w:val="006246F1"/>
    <w:rsid w:val="00626601"/>
    <w:rsid w:val="0063277A"/>
    <w:rsid w:val="0064004A"/>
    <w:rsid w:val="00642ACA"/>
    <w:rsid w:val="006465BA"/>
    <w:rsid w:val="0065602B"/>
    <w:rsid w:val="006566C9"/>
    <w:rsid w:val="00663EED"/>
    <w:rsid w:val="00665F8D"/>
    <w:rsid w:val="00673E19"/>
    <w:rsid w:val="0069556F"/>
    <w:rsid w:val="006A34F1"/>
    <w:rsid w:val="006B3262"/>
    <w:rsid w:val="006C4088"/>
    <w:rsid w:val="006E64D0"/>
    <w:rsid w:val="006F1B27"/>
    <w:rsid w:val="006F74A0"/>
    <w:rsid w:val="00706644"/>
    <w:rsid w:val="00710BF9"/>
    <w:rsid w:val="00723CF8"/>
    <w:rsid w:val="007258DD"/>
    <w:rsid w:val="00730DFD"/>
    <w:rsid w:val="00731AFB"/>
    <w:rsid w:val="0074217D"/>
    <w:rsid w:val="00745FCA"/>
    <w:rsid w:val="0075588A"/>
    <w:rsid w:val="00760C79"/>
    <w:rsid w:val="00762BA4"/>
    <w:rsid w:val="007761B7"/>
    <w:rsid w:val="00776A57"/>
    <w:rsid w:val="00782766"/>
    <w:rsid w:val="007902C4"/>
    <w:rsid w:val="00793EF1"/>
    <w:rsid w:val="007B5663"/>
    <w:rsid w:val="007C6F93"/>
    <w:rsid w:val="007D31E9"/>
    <w:rsid w:val="007E0B59"/>
    <w:rsid w:val="007E1005"/>
    <w:rsid w:val="007E7EB0"/>
    <w:rsid w:val="007F1F23"/>
    <w:rsid w:val="00823472"/>
    <w:rsid w:val="008473AB"/>
    <w:rsid w:val="00854CCE"/>
    <w:rsid w:val="008708D4"/>
    <w:rsid w:val="0087155B"/>
    <w:rsid w:val="00875583"/>
    <w:rsid w:val="00892FAF"/>
    <w:rsid w:val="0089355F"/>
    <w:rsid w:val="008949EE"/>
    <w:rsid w:val="008970D0"/>
    <w:rsid w:val="008C529C"/>
    <w:rsid w:val="008D3BD7"/>
    <w:rsid w:val="008D67D3"/>
    <w:rsid w:val="008D6AE7"/>
    <w:rsid w:val="008E39F0"/>
    <w:rsid w:val="008E5E5D"/>
    <w:rsid w:val="00900AA8"/>
    <w:rsid w:val="00926D68"/>
    <w:rsid w:val="009403BF"/>
    <w:rsid w:val="00941054"/>
    <w:rsid w:val="0097445B"/>
    <w:rsid w:val="00976416"/>
    <w:rsid w:val="00980B24"/>
    <w:rsid w:val="00981C6E"/>
    <w:rsid w:val="00985640"/>
    <w:rsid w:val="009866E8"/>
    <w:rsid w:val="00993234"/>
    <w:rsid w:val="00993A98"/>
    <w:rsid w:val="009A1D10"/>
    <w:rsid w:val="009A5478"/>
    <w:rsid w:val="009C38BE"/>
    <w:rsid w:val="009C6AEE"/>
    <w:rsid w:val="009D2548"/>
    <w:rsid w:val="009D5923"/>
    <w:rsid w:val="00A122DA"/>
    <w:rsid w:val="00A27846"/>
    <w:rsid w:val="00A43366"/>
    <w:rsid w:val="00A54BF3"/>
    <w:rsid w:val="00A565AB"/>
    <w:rsid w:val="00A65F72"/>
    <w:rsid w:val="00A73F50"/>
    <w:rsid w:val="00A831C2"/>
    <w:rsid w:val="00A84341"/>
    <w:rsid w:val="00A84CB3"/>
    <w:rsid w:val="00A94728"/>
    <w:rsid w:val="00AA3D0E"/>
    <w:rsid w:val="00AC73F0"/>
    <w:rsid w:val="00AD7A32"/>
    <w:rsid w:val="00AE1C19"/>
    <w:rsid w:val="00AE32A5"/>
    <w:rsid w:val="00AE547B"/>
    <w:rsid w:val="00AE7F58"/>
    <w:rsid w:val="00B00271"/>
    <w:rsid w:val="00B04A6B"/>
    <w:rsid w:val="00B058DC"/>
    <w:rsid w:val="00B17A3C"/>
    <w:rsid w:val="00B2170E"/>
    <w:rsid w:val="00B22706"/>
    <w:rsid w:val="00B3421F"/>
    <w:rsid w:val="00B51D8A"/>
    <w:rsid w:val="00B5444E"/>
    <w:rsid w:val="00B6586D"/>
    <w:rsid w:val="00B677C0"/>
    <w:rsid w:val="00B832B3"/>
    <w:rsid w:val="00B83AC6"/>
    <w:rsid w:val="00B87CEE"/>
    <w:rsid w:val="00B94378"/>
    <w:rsid w:val="00BA239E"/>
    <w:rsid w:val="00BA3F47"/>
    <w:rsid w:val="00BD0CC6"/>
    <w:rsid w:val="00BD4877"/>
    <w:rsid w:val="00BD6EDD"/>
    <w:rsid w:val="00BE5896"/>
    <w:rsid w:val="00BE739B"/>
    <w:rsid w:val="00BF6446"/>
    <w:rsid w:val="00C05AC3"/>
    <w:rsid w:val="00C15672"/>
    <w:rsid w:val="00C20957"/>
    <w:rsid w:val="00C21BD7"/>
    <w:rsid w:val="00C21E70"/>
    <w:rsid w:val="00C47D65"/>
    <w:rsid w:val="00C50D92"/>
    <w:rsid w:val="00C54C84"/>
    <w:rsid w:val="00C571F6"/>
    <w:rsid w:val="00C6201E"/>
    <w:rsid w:val="00C81740"/>
    <w:rsid w:val="00C97D17"/>
    <w:rsid w:val="00CA28E1"/>
    <w:rsid w:val="00CA71DA"/>
    <w:rsid w:val="00CA7B23"/>
    <w:rsid w:val="00CB03DC"/>
    <w:rsid w:val="00CC2C33"/>
    <w:rsid w:val="00CC70EC"/>
    <w:rsid w:val="00D006F4"/>
    <w:rsid w:val="00D12295"/>
    <w:rsid w:val="00D14560"/>
    <w:rsid w:val="00D25B15"/>
    <w:rsid w:val="00D3387F"/>
    <w:rsid w:val="00D37DDA"/>
    <w:rsid w:val="00D45F72"/>
    <w:rsid w:val="00D46588"/>
    <w:rsid w:val="00D47294"/>
    <w:rsid w:val="00D56938"/>
    <w:rsid w:val="00D6347B"/>
    <w:rsid w:val="00D64CA4"/>
    <w:rsid w:val="00D854F2"/>
    <w:rsid w:val="00D91524"/>
    <w:rsid w:val="00DA4DA1"/>
    <w:rsid w:val="00DA6DBF"/>
    <w:rsid w:val="00DB11F5"/>
    <w:rsid w:val="00DC733B"/>
    <w:rsid w:val="00DD54E1"/>
    <w:rsid w:val="00DE5D3C"/>
    <w:rsid w:val="00DF637A"/>
    <w:rsid w:val="00E109AC"/>
    <w:rsid w:val="00E1184A"/>
    <w:rsid w:val="00E15317"/>
    <w:rsid w:val="00E44AC5"/>
    <w:rsid w:val="00E45838"/>
    <w:rsid w:val="00E47657"/>
    <w:rsid w:val="00E55CBD"/>
    <w:rsid w:val="00E562AD"/>
    <w:rsid w:val="00E9029F"/>
    <w:rsid w:val="00E928BC"/>
    <w:rsid w:val="00EA16E3"/>
    <w:rsid w:val="00EA4207"/>
    <w:rsid w:val="00EA519E"/>
    <w:rsid w:val="00EA7DF9"/>
    <w:rsid w:val="00EB539F"/>
    <w:rsid w:val="00EC0F34"/>
    <w:rsid w:val="00EC11C6"/>
    <w:rsid w:val="00EC1747"/>
    <w:rsid w:val="00EC4FC9"/>
    <w:rsid w:val="00EC7C1C"/>
    <w:rsid w:val="00ED5DBA"/>
    <w:rsid w:val="00EE2EF7"/>
    <w:rsid w:val="00EF4DD5"/>
    <w:rsid w:val="00F02896"/>
    <w:rsid w:val="00F04C5D"/>
    <w:rsid w:val="00F122E7"/>
    <w:rsid w:val="00F278EE"/>
    <w:rsid w:val="00F30A27"/>
    <w:rsid w:val="00F31A1A"/>
    <w:rsid w:val="00F3203B"/>
    <w:rsid w:val="00F337A5"/>
    <w:rsid w:val="00F45955"/>
    <w:rsid w:val="00F473E5"/>
    <w:rsid w:val="00F515B3"/>
    <w:rsid w:val="00F5164F"/>
    <w:rsid w:val="00F52CA5"/>
    <w:rsid w:val="00F52EC5"/>
    <w:rsid w:val="00F561DE"/>
    <w:rsid w:val="00F62D92"/>
    <w:rsid w:val="00F662DB"/>
    <w:rsid w:val="00F81FD2"/>
    <w:rsid w:val="00F87407"/>
    <w:rsid w:val="00F9021A"/>
    <w:rsid w:val="00F9068A"/>
    <w:rsid w:val="00F93D07"/>
    <w:rsid w:val="00FA6D5C"/>
    <w:rsid w:val="00FB1C71"/>
    <w:rsid w:val="00FB47CF"/>
    <w:rsid w:val="00FC0031"/>
    <w:rsid w:val="00FC4990"/>
    <w:rsid w:val="00FD1B6E"/>
    <w:rsid w:val="00FD782A"/>
    <w:rsid w:val="00FD7C89"/>
    <w:rsid w:val="00FF2363"/>
    <w:rsid w:val="00FF370B"/>
    <w:rsid w:val="00FF3B4B"/>
    <w:rsid w:val="00FF5A8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25FAA"/>
  <w15:chartTrackingRefBased/>
  <w15:docId w15:val="{AC9BDF0C-8D19-47A2-B631-855BB3B0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37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94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378"/>
    <w:rPr>
      <w:rFonts w:ascii="Times New Roman" w:hAnsi="Times New Roman"/>
      <w:color w:val="000000"/>
      <w:sz w:val="24"/>
    </w:rPr>
  </w:style>
  <w:style w:type="paragraph" w:customStyle="1" w:styleId="a7">
    <w:name w:val="名前"/>
    <w:basedOn w:val="a"/>
    <w:uiPriority w:val="2"/>
    <w:qFormat/>
    <w:rsid w:val="00AE547B"/>
    <w:pPr>
      <w:widowControl/>
      <w:overflowPunct/>
      <w:spacing w:line="216" w:lineRule="auto"/>
      <w:jc w:val="left"/>
      <w:textAlignment w:val="auto"/>
    </w:pPr>
    <w:rPr>
      <w:rFonts w:ascii="Arial" w:eastAsia="ＭＳ ゴシック" w:hAnsi="Arial" w:cs="Times New Roman" w:hint="default"/>
      <w:color w:val="365F91"/>
      <w:sz w:val="28"/>
      <w:szCs w:val="28"/>
    </w:rPr>
  </w:style>
  <w:style w:type="paragraph" w:customStyle="1" w:styleId="Default">
    <w:name w:val="Default"/>
    <w:rsid w:val="00AE547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E547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3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708D4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DB11F5"/>
  </w:style>
  <w:style w:type="character" w:customStyle="1" w:styleId="ac">
    <w:name w:val="日付 (文字)"/>
    <w:basedOn w:val="a0"/>
    <w:link w:val="ab"/>
    <w:uiPriority w:val="99"/>
    <w:semiHidden/>
    <w:rsid w:val="00DB11F5"/>
    <w:rPr>
      <w:rFonts w:ascii="Times New Roman" w:hAnsi="Times New Roman"/>
      <w:color w:val="000000"/>
      <w:sz w:val="24"/>
    </w:rPr>
  </w:style>
  <w:style w:type="character" w:styleId="ad">
    <w:name w:val="Hyperlink"/>
    <w:basedOn w:val="a0"/>
    <w:uiPriority w:val="99"/>
    <w:unhideWhenUsed/>
    <w:rsid w:val="009A1D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pref-oita/smart-apply/apply-procedure-alias/R8gha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2019-06-27T05:32:00Z</cp:lastPrinted>
  <dcterms:created xsi:type="dcterms:W3CDTF">2025-04-23T08:21:00Z</dcterms:created>
  <dcterms:modified xsi:type="dcterms:W3CDTF">2025-04-23T08:21:00Z</dcterms:modified>
</cp:coreProperties>
</file>